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21ECB2" w14:textId="782D866B" w:rsidR="00030120" w:rsidRPr="00703B55" w:rsidRDefault="0020732E">
      <w:pPr>
        <w:rPr>
          <w:color w:val="215E99" w:themeColor="text2" w:themeTint="BF"/>
        </w:rPr>
      </w:pPr>
      <w:r w:rsidRPr="00703B55">
        <w:rPr>
          <w:color w:val="215E99" w:themeColor="text2" w:themeTint="BF"/>
        </w:rPr>
        <w:t>Minutes of the Meeting of the Nuts to The Walnuts Committee</w:t>
      </w:r>
      <w:r w:rsidR="008C5C42" w:rsidRPr="00703B55">
        <w:rPr>
          <w:color w:val="215E99" w:themeColor="text2" w:themeTint="BF"/>
        </w:rPr>
        <w:t xml:space="preserve"> on Thursday,5</w:t>
      </w:r>
      <w:r w:rsidR="008C5C42" w:rsidRPr="00703B55">
        <w:rPr>
          <w:color w:val="215E99" w:themeColor="text2" w:themeTint="BF"/>
          <w:vertAlign w:val="superscript"/>
        </w:rPr>
        <w:t>th</w:t>
      </w:r>
      <w:r w:rsidR="008C5C42" w:rsidRPr="00703B55">
        <w:rPr>
          <w:color w:val="215E99" w:themeColor="text2" w:themeTint="BF"/>
        </w:rPr>
        <w:t xml:space="preserve"> March 2026 at 7.30pm at Orpington Liberal Club, 7 Station Road</w:t>
      </w:r>
      <w:r w:rsidR="0049500B" w:rsidRPr="00703B55">
        <w:rPr>
          <w:color w:val="215E99" w:themeColor="text2" w:themeTint="BF"/>
        </w:rPr>
        <w:t>, Orpington, Kent, B</w:t>
      </w:r>
      <w:r w:rsidR="0061678F" w:rsidRPr="00703B55">
        <w:rPr>
          <w:color w:val="215E99" w:themeColor="text2" w:themeTint="BF"/>
        </w:rPr>
        <w:t>R</w:t>
      </w:r>
      <w:r w:rsidR="0049500B" w:rsidRPr="00703B55">
        <w:rPr>
          <w:color w:val="215E99" w:themeColor="text2" w:themeTint="BF"/>
        </w:rPr>
        <w:t>6 0</w:t>
      </w:r>
      <w:r w:rsidR="00365808" w:rsidRPr="00703B55">
        <w:rPr>
          <w:color w:val="215E99" w:themeColor="text2" w:themeTint="BF"/>
        </w:rPr>
        <w:t>RZ</w:t>
      </w:r>
      <w:r w:rsidR="0061678F" w:rsidRPr="00703B55">
        <w:rPr>
          <w:color w:val="215E99" w:themeColor="text2" w:themeTint="BF"/>
        </w:rPr>
        <w:t>.</w:t>
      </w:r>
    </w:p>
    <w:p w14:paraId="06130FD7" w14:textId="77777777" w:rsidR="0061678F" w:rsidRDefault="0061678F"/>
    <w:p w14:paraId="2BFBDBD7" w14:textId="76087C07" w:rsidR="0061678F" w:rsidRDefault="0061678F">
      <w:r>
        <w:t>The m</w:t>
      </w:r>
      <w:r w:rsidR="00FC4514">
        <w:t>e</w:t>
      </w:r>
      <w:r>
        <w:t>eting opened at 7.40pm.</w:t>
      </w:r>
    </w:p>
    <w:p w14:paraId="662F33C6" w14:textId="5B99EC60" w:rsidR="0061678F" w:rsidRDefault="0061678F">
      <w:r>
        <w:t>The chair welcomed those present</w:t>
      </w:r>
    </w:p>
    <w:p w14:paraId="089C4F2A" w14:textId="0628D7F3" w:rsidR="00CA59FE" w:rsidRDefault="0061678F">
      <w:r>
        <w:t xml:space="preserve">Present: Steve </w:t>
      </w:r>
      <w:r w:rsidR="0023442C">
        <w:t>Wehrle (</w:t>
      </w:r>
      <w:r w:rsidR="00BD61FF">
        <w:t>Chair), John Pead</w:t>
      </w:r>
      <w:r w:rsidR="0023442C">
        <w:t xml:space="preserve"> </w:t>
      </w:r>
      <w:r w:rsidR="00BD61FF">
        <w:t>(Secretary), Andrew Stotesbury</w:t>
      </w:r>
      <w:r w:rsidR="008D283E">
        <w:t xml:space="preserve"> (</w:t>
      </w:r>
      <w:r w:rsidR="00E9735B">
        <w:t xml:space="preserve">Treasurer), </w:t>
      </w:r>
      <w:r w:rsidR="00582C40">
        <w:t xml:space="preserve">Elaine </w:t>
      </w:r>
      <w:r w:rsidR="00FC695F">
        <w:t>Mackay</w:t>
      </w:r>
      <w:r w:rsidR="00582C40">
        <w:t xml:space="preserve"> , Karen Dungate,</w:t>
      </w:r>
      <w:r w:rsidR="00CA59FE">
        <w:t xml:space="preserve"> Stella</w:t>
      </w:r>
      <w:r w:rsidR="00FC695F">
        <w:t xml:space="preserve"> Geddes.</w:t>
      </w:r>
    </w:p>
    <w:p w14:paraId="5BB697A4" w14:textId="5CCEB9A0" w:rsidR="00CA59FE" w:rsidRDefault="007517E2" w:rsidP="00297144">
      <w:pPr>
        <w:pStyle w:val="ListParagraph"/>
        <w:numPr>
          <w:ilvl w:val="0"/>
          <w:numId w:val="5"/>
        </w:numPr>
      </w:pPr>
      <w:r>
        <w:t>Apologies for absence</w:t>
      </w:r>
    </w:p>
    <w:p w14:paraId="45AB67F7" w14:textId="1E900CC5" w:rsidR="007517E2" w:rsidRDefault="00CF7492" w:rsidP="00CF7492">
      <w:r>
        <w:t>Julia</w:t>
      </w:r>
      <w:r w:rsidR="00FC695F">
        <w:t xml:space="preserve"> Burton</w:t>
      </w:r>
    </w:p>
    <w:p w14:paraId="2BBE4993" w14:textId="57F67F77" w:rsidR="00226C4E" w:rsidRDefault="001F39B4" w:rsidP="00697606">
      <w:pPr>
        <w:ind w:left="720" w:firstLine="720"/>
      </w:pPr>
      <w:r>
        <w:t>2</w:t>
      </w:r>
      <w:r w:rsidR="00665205">
        <w:tab/>
      </w:r>
      <w:r w:rsidR="0023633F">
        <w:t xml:space="preserve">Minutes of </w:t>
      </w:r>
      <w:r w:rsidR="00226C4E">
        <w:t>the previous meeting.</w:t>
      </w:r>
    </w:p>
    <w:p w14:paraId="7FEEEB2C" w14:textId="6E6B76ED" w:rsidR="007A5697" w:rsidRDefault="007A5697" w:rsidP="007A5697">
      <w:r>
        <w:t>The minutes were accepted.</w:t>
      </w:r>
    </w:p>
    <w:p w14:paraId="12A83667" w14:textId="6EA55354" w:rsidR="001F39B4" w:rsidRDefault="0060091A" w:rsidP="00BA392E">
      <w:pPr>
        <w:pStyle w:val="ListParagraph"/>
        <w:numPr>
          <w:ilvl w:val="0"/>
          <w:numId w:val="4"/>
        </w:numPr>
      </w:pPr>
      <w:r>
        <w:t>Questions to</w:t>
      </w:r>
      <w:r w:rsidR="00262DD9">
        <w:t xml:space="preserve"> </w:t>
      </w:r>
      <w:r>
        <w:t>candidates in local elections 07.05.2026</w:t>
      </w:r>
    </w:p>
    <w:p w14:paraId="50B93A3F" w14:textId="450F84A5" w:rsidR="008F4EF2" w:rsidRDefault="008F4EF2" w:rsidP="008F4EF2">
      <w:r>
        <w:t xml:space="preserve">JP will find the names of the Labour </w:t>
      </w:r>
      <w:r w:rsidR="00D5151A">
        <w:t>candidates</w:t>
      </w:r>
      <w:r w:rsidR="006C18AD">
        <w:t xml:space="preserve"> and report.</w:t>
      </w:r>
    </w:p>
    <w:p w14:paraId="671B06F5" w14:textId="2675A73F" w:rsidR="00262DD9" w:rsidRDefault="00B50B6F" w:rsidP="00297144">
      <w:r>
        <w:t xml:space="preserve">It was decided to drop question 4 from </w:t>
      </w:r>
      <w:r w:rsidR="00D939F9">
        <w:t>the suggested list.</w:t>
      </w:r>
    </w:p>
    <w:p w14:paraId="0C32FFEF" w14:textId="4CE80859" w:rsidR="00BA392E" w:rsidRDefault="00BA392E" w:rsidP="00C17673">
      <w:pPr>
        <w:pStyle w:val="ListParagraph"/>
        <w:numPr>
          <w:ilvl w:val="0"/>
          <w:numId w:val="4"/>
        </w:numPr>
      </w:pPr>
      <w:r>
        <w:t>High Street changes</w:t>
      </w:r>
    </w:p>
    <w:p w14:paraId="5FF78752" w14:textId="56254B9D" w:rsidR="008D283E" w:rsidRDefault="00A66AF8" w:rsidP="008D283E">
      <w:r>
        <w:t xml:space="preserve">There </w:t>
      </w:r>
      <w:r w:rsidR="009A3480">
        <w:t xml:space="preserve">continues </w:t>
      </w:r>
      <w:r w:rsidR="00EF7E8E">
        <w:t xml:space="preserve">to </w:t>
      </w:r>
      <w:r>
        <w:t>be</w:t>
      </w:r>
      <w:r w:rsidR="00EF7E8E">
        <w:t xml:space="preserve"> </w:t>
      </w:r>
      <w:r>
        <w:t>significant</w:t>
      </w:r>
      <w:r w:rsidR="009A3480">
        <w:t xml:space="preserve"> changes in the shops found in the high street</w:t>
      </w:r>
      <w:r w:rsidR="00EF7E8E">
        <w:t>.</w:t>
      </w:r>
    </w:p>
    <w:p w14:paraId="7F90F76E" w14:textId="1674FD0F" w:rsidR="00EF7E8E" w:rsidRDefault="00817990" w:rsidP="00817990">
      <w:pPr>
        <w:pStyle w:val="ListParagraph"/>
        <w:numPr>
          <w:ilvl w:val="0"/>
          <w:numId w:val="4"/>
        </w:numPr>
      </w:pPr>
      <w:r>
        <w:t>Local Building Plans</w:t>
      </w:r>
    </w:p>
    <w:p w14:paraId="0438D6B8" w14:textId="209AA986" w:rsidR="006C18AD" w:rsidRDefault="006C18AD" w:rsidP="006C18AD">
      <w:r>
        <w:t>The following building projects were discussed.</w:t>
      </w:r>
    </w:p>
    <w:p w14:paraId="39DAB596" w14:textId="209B5667" w:rsidR="00817990" w:rsidRDefault="00817990" w:rsidP="00817990">
      <w:r>
        <w:t>Sevenoaks Golf Club determination date has passed</w:t>
      </w:r>
      <w:r w:rsidR="00E324B4">
        <w:t>.</w:t>
      </w:r>
    </w:p>
    <w:p w14:paraId="3A6F7BC2" w14:textId="0FE8F36B" w:rsidR="00E324B4" w:rsidRDefault="007D5F4A" w:rsidP="00817990">
      <w:r>
        <w:t>Opposite The Maxwell</w:t>
      </w:r>
      <w:r w:rsidR="00793C6E">
        <w:t xml:space="preserve"> work has restarted.</w:t>
      </w:r>
    </w:p>
    <w:p w14:paraId="7F8C55D1" w14:textId="08736731" w:rsidR="00793C6E" w:rsidRDefault="00494109" w:rsidP="00817990">
      <w:r>
        <w:t>Derry Downs closed to comments in February.</w:t>
      </w:r>
    </w:p>
    <w:p w14:paraId="19E7909F" w14:textId="7F6078F1" w:rsidR="00494109" w:rsidRDefault="001F75A2" w:rsidP="00817990">
      <w:r>
        <w:t>St Paul’s Cray</w:t>
      </w:r>
      <w:r w:rsidR="006C18AD">
        <w:t xml:space="preserve"> continuing.</w:t>
      </w:r>
    </w:p>
    <w:p w14:paraId="4AD2DA23" w14:textId="0F1E8FB1" w:rsidR="001F75A2" w:rsidRDefault="007069A6" w:rsidP="00817990">
      <w:r>
        <w:t>Bromley Common</w:t>
      </w:r>
      <w:r w:rsidR="006C18AD">
        <w:t xml:space="preserve"> Planning still under consultation.</w:t>
      </w:r>
    </w:p>
    <w:p w14:paraId="0EBC37F7" w14:textId="2CFD8BC0" w:rsidR="007069A6" w:rsidRDefault="00997D0E" w:rsidP="00817990">
      <w:r>
        <w:t>John Lewis</w:t>
      </w:r>
      <w:r w:rsidR="007069A6">
        <w:t xml:space="preserve"> have pulled out.</w:t>
      </w:r>
    </w:p>
    <w:p w14:paraId="1BAC3883" w14:textId="56A333FB" w:rsidR="00584671" w:rsidRDefault="00584671" w:rsidP="00817990">
      <w:r>
        <w:t>Guinness Trust in El</w:t>
      </w:r>
      <w:r w:rsidR="003A52D7">
        <w:t>m</w:t>
      </w:r>
      <w:r>
        <w:t>sfield Road</w:t>
      </w:r>
      <w:r w:rsidR="006C18AD">
        <w:t xml:space="preserve"> no work done on it most of this year.</w:t>
      </w:r>
    </w:p>
    <w:p w14:paraId="78FD8752" w14:textId="15D5522C" w:rsidR="00B87006" w:rsidRDefault="00B87006" w:rsidP="00817990">
      <w:r>
        <w:t>A21 A</w:t>
      </w:r>
      <w:r w:rsidR="003C038B">
        <w:t>LDI</w:t>
      </w:r>
      <w:r w:rsidR="006C18AD">
        <w:t xml:space="preserve"> developing slowly.</w:t>
      </w:r>
    </w:p>
    <w:p w14:paraId="237767D2" w14:textId="5825E085" w:rsidR="003C038B" w:rsidRDefault="002045E3" w:rsidP="00817990">
      <w:r>
        <w:t xml:space="preserve">Priory </w:t>
      </w:r>
      <w:r w:rsidR="00477EC5">
        <w:t>Gardens</w:t>
      </w:r>
      <w:r w:rsidR="00CC5C51">
        <w:t xml:space="preserve"> </w:t>
      </w:r>
      <w:r w:rsidR="006C18AD">
        <w:t xml:space="preserve">agreed and going ahead. Concern was expressed that </w:t>
      </w:r>
      <w:r w:rsidR="00CC5C51">
        <w:t>David Lloyd in Beckenham want to use more space in urban green space.</w:t>
      </w:r>
      <w:r w:rsidR="00477EC5">
        <w:t xml:space="preserve"> </w:t>
      </w:r>
      <w:r w:rsidR="006C18AD">
        <w:t>No recent start at</w:t>
      </w:r>
      <w:r w:rsidR="00477EC5">
        <w:t xml:space="preserve"> PG</w:t>
      </w:r>
      <w:r w:rsidR="002040A9">
        <w:t>.</w:t>
      </w:r>
    </w:p>
    <w:p w14:paraId="178F1DB4" w14:textId="5E313954" w:rsidR="006F7CBA" w:rsidRDefault="00AC6228" w:rsidP="006B45DA">
      <w:pPr>
        <w:pStyle w:val="ListParagraph"/>
        <w:numPr>
          <w:ilvl w:val="0"/>
          <w:numId w:val="4"/>
        </w:numPr>
      </w:pPr>
      <w:r>
        <w:t xml:space="preserve">Walnuts </w:t>
      </w:r>
      <w:r w:rsidR="00511239">
        <w:t>L</w:t>
      </w:r>
      <w:r>
        <w:t>eisure Centre Announcements</w:t>
      </w:r>
    </w:p>
    <w:p w14:paraId="0DA3C109" w14:textId="736901A7" w:rsidR="006B45DA" w:rsidRDefault="006B45DA" w:rsidP="006B45DA">
      <w:r>
        <w:t>No confirmed date for reopening</w:t>
      </w:r>
      <w:r w:rsidR="00372AF8">
        <w:t>.</w:t>
      </w:r>
    </w:p>
    <w:p w14:paraId="7D174A84" w14:textId="5E23AADF" w:rsidR="00372AF8" w:rsidRDefault="00372AF8" w:rsidP="006B45DA">
      <w:r>
        <w:t>It was decided that</w:t>
      </w:r>
      <w:r w:rsidR="00A20852">
        <w:t xml:space="preserve"> the committee would have a group photo at the Walnuts on the day it reopens</w:t>
      </w:r>
      <w:r w:rsidR="00DC19D4">
        <w:t>.</w:t>
      </w:r>
    </w:p>
    <w:p w14:paraId="4419706A" w14:textId="77777777" w:rsidR="006C18AD" w:rsidRDefault="00382C8C" w:rsidP="00D518FE">
      <w:pPr>
        <w:pStyle w:val="ListParagraph"/>
        <w:numPr>
          <w:ilvl w:val="0"/>
          <w:numId w:val="4"/>
        </w:numPr>
      </w:pPr>
      <w:r>
        <w:lastRenderedPageBreak/>
        <w:t>Treasurers Repor</w:t>
      </w:r>
      <w:r w:rsidR="00D518FE">
        <w:t>t</w:t>
      </w:r>
    </w:p>
    <w:p w14:paraId="3FB241E9" w14:textId="1EFA6202" w:rsidR="00D518FE" w:rsidRDefault="00734B95" w:rsidP="006C18AD">
      <w:r>
        <w:t>It was agreed that the committee would each pay £</w:t>
      </w:r>
      <w:r w:rsidR="006C18AD">
        <w:t>2</w:t>
      </w:r>
      <w:r>
        <w:t>0</w:t>
      </w:r>
      <w:r w:rsidR="006B5981">
        <w:t>, paid by BACS</w:t>
      </w:r>
      <w:r w:rsidR="00D518FE">
        <w:t>.</w:t>
      </w:r>
    </w:p>
    <w:p w14:paraId="638DDC37" w14:textId="4D78FECD" w:rsidR="00646E02" w:rsidRDefault="00646E02" w:rsidP="00D518FE">
      <w:pPr>
        <w:pStyle w:val="ListParagraph"/>
        <w:numPr>
          <w:ilvl w:val="0"/>
          <w:numId w:val="4"/>
        </w:numPr>
      </w:pPr>
      <w:r>
        <w:t>AGM date</w:t>
      </w:r>
    </w:p>
    <w:p w14:paraId="1B5AA405" w14:textId="76F550F0" w:rsidR="00646E02" w:rsidRDefault="00646E02" w:rsidP="00646E02">
      <w:r>
        <w:t xml:space="preserve">It was agreed </w:t>
      </w:r>
      <w:r w:rsidR="00AD1B92">
        <w:t>that the date of the nest AGM would be 14</w:t>
      </w:r>
      <w:r w:rsidR="00AD1B92" w:rsidRPr="00AD1B92">
        <w:rPr>
          <w:vertAlign w:val="superscript"/>
        </w:rPr>
        <w:t>th</w:t>
      </w:r>
      <w:r w:rsidR="00AD1B92">
        <w:t xml:space="preserve"> May 2026</w:t>
      </w:r>
      <w:r w:rsidR="006E1649">
        <w:t>.</w:t>
      </w:r>
    </w:p>
    <w:p w14:paraId="35AF9B46" w14:textId="140CFB5E" w:rsidR="00394FB9" w:rsidRDefault="00E03249" w:rsidP="00E03249">
      <w:pPr>
        <w:pStyle w:val="ListParagraph"/>
        <w:numPr>
          <w:ilvl w:val="0"/>
          <w:numId w:val="4"/>
        </w:numPr>
      </w:pPr>
      <w:r>
        <w:t>AOB</w:t>
      </w:r>
    </w:p>
    <w:p w14:paraId="18FBEF03" w14:textId="67812543" w:rsidR="00E03249" w:rsidRDefault="00C41BD8" w:rsidP="00E03249">
      <w:pPr>
        <w:pStyle w:val="ListParagraph"/>
        <w:ind w:left="1800"/>
      </w:pPr>
      <w:r>
        <w:t>None</w:t>
      </w:r>
    </w:p>
    <w:p w14:paraId="3F616F7D" w14:textId="674D1333" w:rsidR="00C41BD8" w:rsidRDefault="00C41BD8" w:rsidP="00C41BD8">
      <w:r>
        <w:t xml:space="preserve">The meeting closed at </w:t>
      </w:r>
      <w:r w:rsidR="00FC695F">
        <w:t>9.22pm</w:t>
      </w:r>
    </w:p>
    <w:p w14:paraId="6E600BFC" w14:textId="77777777" w:rsidR="00D9611E" w:rsidRDefault="00D9611E" w:rsidP="00D9611E"/>
    <w:p w14:paraId="6AE2A485" w14:textId="77777777" w:rsidR="002E7B0B" w:rsidRDefault="002E7B0B" w:rsidP="00D9611E">
      <w:pPr>
        <w:ind w:left="1440"/>
      </w:pPr>
    </w:p>
    <w:p w14:paraId="146D126F" w14:textId="77777777" w:rsidR="007D5F4A" w:rsidRDefault="007D5F4A" w:rsidP="00817990"/>
    <w:p w14:paraId="66119E05" w14:textId="77777777" w:rsidR="00C17673" w:rsidRDefault="00C17673" w:rsidP="00C17673"/>
    <w:p w14:paraId="7D6CD9DB" w14:textId="77777777" w:rsidR="00226C4E" w:rsidRDefault="00226C4E" w:rsidP="007A5697"/>
    <w:p w14:paraId="0480842D" w14:textId="77777777" w:rsidR="00226C4E" w:rsidRDefault="00226C4E" w:rsidP="007A5697"/>
    <w:p w14:paraId="22FFC953" w14:textId="77777777" w:rsidR="007A5697" w:rsidRDefault="007A5697" w:rsidP="007A5697"/>
    <w:p w14:paraId="77819C5B" w14:textId="77777777" w:rsidR="007A5697" w:rsidRDefault="007A5697" w:rsidP="007A5697"/>
    <w:sectPr w:rsidR="007A569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89633E"/>
    <w:multiLevelType w:val="hybridMultilevel"/>
    <w:tmpl w:val="1380894A"/>
    <w:lvl w:ilvl="0" w:tplc="CADE3B80">
      <w:start w:val="3"/>
      <w:numFmt w:val="decimal"/>
      <w:lvlText w:val="%1"/>
      <w:lvlJc w:val="left"/>
      <w:pPr>
        <w:ind w:left="18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254914FA"/>
    <w:multiLevelType w:val="hybridMultilevel"/>
    <w:tmpl w:val="43FA2AB2"/>
    <w:lvl w:ilvl="0" w:tplc="2E0AB206">
      <w:start w:val="3"/>
      <w:numFmt w:val="decimal"/>
      <w:lvlText w:val="%1"/>
      <w:lvlJc w:val="left"/>
      <w:pPr>
        <w:ind w:left="18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2853387D"/>
    <w:multiLevelType w:val="hybridMultilevel"/>
    <w:tmpl w:val="A5C02EDA"/>
    <w:lvl w:ilvl="0" w:tplc="A6F6A33C">
      <w:start w:val="1"/>
      <w:numFmt w:val="decimal"/>
      <w:lvlText w:val="%1"/>
      <w:lvlJc w:val="left"/>
      <w:pPr>
        <w:ind w:left="18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420B6DCF"/>
    <w:multiLevelType w:val="hybridMultilevel"/>
    <w:tmpl w:val="877051F6"/>
    <w:lvl w:ilvl="0" w:tplc="1E504F16">
      <w:start w:val="1"/>
      <w:numFmt w:val="decimal"/>
      <w:lvlText w:val="%1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7AC52D6E"/>
    <w:multiLevelType w:val="hybridMultilevel"/>
    <w:tmpl w:val="73CA9B64"/>
    <w:lvl w:ilvl="0" w:tplc="15A6EDA4">
      <w:start w:val="1"/>
      <w:numFmt w:val="decimal"/>
      <w:lvlText w:val="%1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04347339">
    <w:abstractNumId w:val="4"/>
  </w:num>
  <w:num w:numId="2" w16cid:durableId="1898740490">
    <w:abstractNumId w:val="3"/>
  </w:num>
  <w:num w:numId="3" w16cid:durableId="223293658">
    <w:abstractNumId w:val="0"/>
  </w:num>
  <w:num w:numId="4" w16cid:durableId="22560575">
    <w:abstractNumId w:val="1"/>
  </w:num>
  <w:num w:numId="5" w16cid:durableId="1610903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17DF"/>
    <w:rsid w:val="00030120"/>
    <w:rsid w:val="000B7127"/>
    <w:rsid w:val="001F39B4"/>
    <w:rsid w:val="001F75A2"/>
    <w:rsid w:val="002040A9"/>
    <w:rsid w:val="002045E3"/>
    <w:rsid w:val="0020732E"/>
    <w:rsid w:val="00226C4E"/>
    <w:rsid w:val="0023442C"/>
    <w:rsid w:val="0023633F"/>
    <w:rsid w:val="00262DD9"/>
    <w:rsid w:val="00297144"/>
    <w:rsid w:val="002E7B0B"/>
    <w:rsid w:val="00344B4E"/>
    <w:rsid w:val="00365808"/>
    <w:rsid w:val="00372AF8"/>
    <w:rsid w:val="00382C8C"/>
    <w:rsid w:val="00394FB9"/>
    <w:rsid w:val="003A52D7"/>
    <w:rsid w:val="003C038B"/>
    <w:rsid w:val="004678DB"/>
    <w:rsid w:val="00477EC5"/>
    <w:rsid w:val="00494109"/>
    <w:rsid w:val="0049500B"/>
    <w:rsid w:val="00511239"/>
    <w:rsid w:val="00582C40"/>
    <w:rsid w:val="00584671"/>
    <w:rsid w:val="0060091A"/>
    <w:rsid w:val="0061678F"/>
    <w:rsid w:val="00646E02"/>
    <w:rsid w:val="00665205"/>
    <w:rsid w:val="00697606"/>
    <w:rsid w:val="006B45DA"/>
    <w:rsid w:val="006B5981"/>
    <w:rsid w:val="006C18AD"/>
    <w:rsid w:val="006E1649"/>
    <w:rsid w:val="006F7CBA"/>
    <w:rsid w:val="00703B55"/>
    <w:rsid w:val="007069A6"/>
    <w:rsid w:val="00734B95"/>
    <w:rsid w:val="007517E2"/>
    <w:rsid w:val="00793C6E"/>
    <w:rsid w:val="007A5697"/>
    <w:rsid w:val="007D5F4A"/>
    <w:rsid w:val="0080433F"/>
    <w:rsid w:val="008117DF"/>
    <w:rsid w:val="00817990"/>
    <w:rsid w:val="008C5C42"/>
    <w:rsid w:val="008D283E"/>
    <w:rsid w:val="008F4EF2"/>
    <w:rsid w:val="008F6B90"/>
    <w:rsid w:val="009971ED"/>
    <w:rsid w:val="00997D0E"/>
    <w:rsid w:val="009A3480"/>
    <w:rsid w:val="009D0259"/>
    <w:rsid w:val="00A20852"/>
    <w:rsid w:val="00A66AF8"/>
    <w:rsid w:val="00AC6228"/>
    <w:rsid w:val="00AD1B92"/>
    <w:rsid w:val="00AF35B2"/>
    <w:rsid w:val="00B50B6F"/>
    <w:rsid w:val="00B87006"/>
    <w:rsid w:val="00BA392E"/>
    <w:rsid w:val="00BC3197"/>
    <w:rsid w:val="00BD61FF"/>
    <w:rsid w:val="00C17673"/>
    <w:rsid w:val="00C41BD8"/>
    <w:rsid w:val="00CA59FE"/>
    <w:rsid w:val="00CC5C51"/>
    <w:rsid w:val="00CF7492"/>
    <w:rsid w:val="00D01466"/>
    <w:rsid w:val="00D5151A"/>
    <w:rsid w:val="00D518FE"/>
    <w:rsid w:val="00D939F9"/>
    <w:rsid w:val="00D9611E"/>
    <w:rsid w:val="00DC19D4"/>
    <w:rsid w:val="00E03249"/>
    <w:rsid w:val="00E324B4"/>
    <w:rsid w:val="00E9735B"/>
    <w:rsid w:val="00EF7E8E"/>
    <w:rsid w:val="00FA75A8"/>
    <w:rsid w:val="00FC4514"/>
    <w:rsid w:val="00FC69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18ED55"/>
  <w15:chartTrackingRefBased/>
  <w15:docId w15:val="{5686C214-7155-4D29-A6D0-447CBA5E18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117D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117D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117D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117D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117D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117D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117D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117D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117D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117D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117D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117D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117D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117D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117D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117D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117D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117D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117D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117D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117D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117D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117D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117D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117D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117D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117D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117D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117D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2</Pages>
  <Words>250</Words>
  <Characters>1425</Characters>
  <Application>Microsoft Office Word</Application>
  <DocSecurity>0</DocSecurity>
  <Lines>11</Lines>
  <Paragraphs>3</Paragraphs>
  <ScaleCrop>false</ScaleCrop>
  <Company/>
  <LinksUpToDate>false</LinksUpToDate>
  <CharactersWithSpaces>1672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Pead</dc:creator>
  <cp:keywords/>
  <dc:description/>
  <cp:lastModifiedBy>John Pead</cp:lastModifiedBy>
  <cp:revision>79</cp:revision>
  <dcterms:created xsi:type="dcterms:W3CDTF">2026-03-05T19:38:00Z</dcterms:created>
  <dcterms:modified xsi:type="dcterms:W3CDTF">2026-03-05T21:28:00Z</dcterms:modified>
</cp:coreProperties>
</file>